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604A" w14:textId="77777777" w:rsidR="00156FCA" w:rsidRPr="007D513D" w:rsidRDefault="00156FCA" w:rsidP="00156FCA">
      <w:pPr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36"/>
          <w:szCs w:val="40"/>
        </w:rPr>
        <w:t>横断幕等掲出申請</w:t>
      </w:r>
      <w:r w:rsidRPr="007D513D">
        <w:rPr>
          <w:rFonts w:hint="eastAsia"/>
          <w:b/>
          <w:bCs/>
          <w:sz w:val="36"/>
          <w:szCs w:val="40"/>
        </w:rPr>
        <w:t>書</w:t>
      </w:r>
    </w:p>
    <w:p w14:paraId="7BB3F343" w14:textId="1A4EF7C3" w:rsidR="00156FCA" w:rsidRPr="009A7E8A" w:rsidRDefault="00156FCA" w:rsidP="009A7E8A">
      <w:pPr>
        <w:pStyle w:val="a5"/>
        <w:numPr>
          <w:ilvl w:val="0"/>
          <w:numId w:val="2"/>
        </w:numPr>
        <w:spacing w:line="360" w:lineRule="exact"/>
        <w:ind w:leftChars="0"/>
        <w:rPr>
          <w:sz w:val="24"/>
          <w:szCs w:val="28"/>
        </w:rPr>
      </w:pPr>
      <w:r w:rsidRPr="009A7E8A">
        <w:rPr>
          <w:rFonts w:hint="eastAsia"/>
          <w:sz w:val="24"/>
          <w:szCs w:val="28"/>
        </w:rPr>
        <w:t>掲出希望試合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6FCA" w:rsidRPr="00D84446" w14:paraId="24A77EF0" w14:textId="77777777" w:rsidTr="00836062">
        <w:tc>
          <w:tcPr>
            <w:tcW w:w="8494" w:type="dxa"/>
          </w:tcPr>
          <w:p w14:paraId="41884AB9" w14:textId="796859C0" w:rsidR="00156FCA" w:rsidRPr="00D84446" w:rsidRDefault="00000000" w:rsidP="00836062">
            <w:pPr>
              <w:spacing w:line="360" w:lineRule="exact"/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-663464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6FCA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56FCA">
              <w:rPr>
                <w:rFonts w:hint="eastAsia"/>
                <w:sz w:val="24"/>
                <w:szCs w:val="28"/>
              </w:rPr>
              <w:t xml:space="preserve">通年　　　　　</w:t>
            </w:r>
            <w:sdt>
              <w:sdtPr>
                <w:rPr>
                  <w:sz w:val="24"/>
                  <w:szCs w:val="28"/>
                </w:rPr>
                <w:id w:val="1433855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D20B9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56FCA">
              <w:rPr>
                <w:sz w:val="24"/>
                <w:szCs w:val="28"/>
              </w:rPr>
              <w:t>202</w:t>
            </w:r>
            <w:r w:rsidR="00882E71">
              <w:rPr>
                <w:rFonts w:hint="eastAsia"/>
                <w:sz w:val="24"/>
                <w:szCs w:val="28"/>
              </w:rPr>
              <w:t>6</w:t>
            </w:r>
            <w:r w:rsidR="00156FCA">
              <w:rPr>
                <w:rFonts w:hint="eastAsia"/>
                <w:sz w:val="24"/>
                <w:szCs w:val="28"/>
              </w:rPr>
              <w:t>年　　月　　日（対戦</w:t>
            </w:r>
            <w:r w:rsidR="000716AF">
              <w:rPr>
                <w:rFonts w:hint="eastAsia"/>
                <w:sz w:val="24"/>
                <w:szCs w:val="28"/>
              </w:rPr>
              <w:t>カード</w:t>
            </w:r>
            <w:r w:rsidR="00156FCA">
              <w:rPr>
                <w:rFonts w:hint="eastAsia"/>
                <w:sz w:val="24"/>
                <w:szCs w:val="28"/>
              </w:rPr>
              <w:t>）</w:t>
            </w:r>
            <w:r w:rsidR="000716AF">
              <w:rPr>
                <w:rFonts w:hint="eastAsia"/>
                <w:sz w:val="24"/>
                <w:szCs w:val="28"/>
              </w:rPr>
              <w:t>福岡vs.</w:t>
            </w:r>
          </w:p>
        </w:tc>
      </w:tr>
    </w:tbl>
    <w:p w14:paraId="48BD8DF6" w14:textId="77777777" w:rsidR="00156FCA" w:rsidRDefault="00156FCA" w:rsidP="00156FCA">
      <w:pPr>
        <w:spacing w:line="200" w:lineRule="exact"/>
        <w:rPr>
          <w:sz w:val="24"/>
          <w:szCs w:val="28"/>
        </w:rPr>
      </w:pPr>
    </w:p>
    <w:p w14:paraId="2AFBE8DD" w14:textId="77777777" w:rsidR="00156FCA" w:rsidRPr="00D84446" w:rsidRDefault="00156FCA" w:rsidP="00156FCA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②申請者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156FCA" w:rsidRPr="00D84446" w14:paraId="353AA0C4" w14:textId="77777777" w:rsidTr="00836062">
        <w:tc>
          <w:tcPr>
            <w:tcW w:w="2123" w:type="dxa"/>
          </w:tcPr>
          <w:p w14:paraId="1D213F9A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371" w:type="dxa"/>
          </w:tcPr>
          <w:p w14:paraId="1F91BE34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7B2FFE48" w14:textId="77777777" w:rsidTr="00836062">
        <w:tc>
          <w:tcPr>
            <w:tcW w:w="2123" w:type="dxa"/>
          </w:tcPr>
          <w:p w14:paraId="25364ACF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371" w:type="dxa"/>
          </w:tcPr>
          <w:p w14:paraId="2EE0A53E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4EAA8FC8" w14:textId="77777777" w:rsidTr="00836062">
        <w:tc>
          <w:tcPr>
            <w:tcW w:w="2123" w:type="dxa"/>
          </w:tcPr>
          <w:p w14:paraId="7B3B0A49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6371" w:type="dxa"/>
          </w:tcPr>
          <w:p w14:paraId="230695B9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75C87DB2" w14:textId="77777777" w:rsidTr="00836062">
        <w:tc>
          <w:tcPr>
            <w:tcW w:w="2123" w:type="dxa"/>
          </w:tcPr>
          <w:p w14:paraId="005AC0A1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6371" w:type="dxa"/>
          </w:tcPr>
          <w:p w14:paraId="349C9337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278B004A" w14:textId="77777777" w:rsidR="00156FCA" w:rsidRDefault="00156FCA" w:rsidP="00156FCA">
      <w:pPr>
        <w:spacing w:line="200" w:lineRule="exact"/>
        <w:rPr>
          <w:sz w:val="24"/>
          <w:szCs w:val="28"/>
        </w:rPr>
      </w:pPr>
    </w:p>
    <w:p w14:paraId="1A96DCA5" w14:textId="77777777" w:rsidR="00156FCA" w:rsidRPr="00D84446" w:rsidRDefault="00156FCA" w:rsidP="00156FCA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③内容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156FCA" w:rsidRPr="00D84446" w14:paraId="67C780DF" w14:textId="77777777" w:rsidTr="00836062">
        <w:tc>
          <w:tcPr>
            <w:tcW w:w="2123" w:type="dxa"/>
          </w:tcPr>
          <w:p w14:paraId="289B5D8A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サイズ</w:t>
            </w:r>
          </w:p>
        </w:tc>
        <w:tc>
          <w:tcPr>
            <w:tcW w:w="6371" w:type="dxa"/>
          </w:tcPr>
          <w:p w14:paraId="6B60486D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05B7BBEF" w14:textId="77777777" w:rsidTr="00836062">
        <w:trPr>
          <w:trHeight w:val="5482"/>
        </w:trPr>
        <w:tc>
          <w:tcPr>
            <w:tcW w:w="2123" w:type="dxa"/>
          </w:tcPr>
          <w:p w14:paraId="6BA7CDD7" w14:textId="77777777" w:rsidR="00156FCA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色、デザインや表現内容</w:t>
            </w:r>
          </w:p>
          <w:p w14:paraId="1F90A15A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※画像等を添付下さい。</w:t>
            </w:r>
          </w:p>
        </w:tc>
        <w:tc>
          <w:tcPr>
            <w:tcW w:w="6371" w:type="dxa"/>
          </w:tcPr>
          <w:p w14:paraId="0A8AB112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3B6422CF" w14:textId="77777777" w:rsidTr="00836062">
        <w:trPr>
          <w:trHeight w:val="401"/>
        </w:trPr>
        <w:tc>
          <w:tcPr>
            <w:tcW w:w="2123" w:type="dxa"/>
          </w:tcPr>
          <w:p w14:paraId="74B182BB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  <w:tc>
          <w:tcPr>
            <w:tcW w:w="6371" w:type="dxa"/>
          </w:tcPr>
          <w:p w14:paraId="58F14801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0B982DE1" w14:textId="77777777" w:rsidR="00156FCA" w:rsidRDefault="00156FCA" w:rsidP="00156FCA">
      <w:pPr>
        <w:pStyle w:val="a5"/>
        <w:numPr>
          <w:ilvl w:val="0"/>
          <w:numId w:val="1"/>
        </w:numPr>
        <w:spacing w:line="240" w:lineRule="exact"/>
        <w:ind w:leftChars="0"/>
        <w:jc w:val="left"/>
      </w:pPr>
      <w:r>
        <w:rPr>
          <w:rFonts w:hint="eastAsia"/>
        </w:rPr>
        <w:t>ご記載いただきました個人情報につきましては、</w:t>
      </w:r>
      <w:r w:rsidRPr="00B70051">
        <w:rPr>
          <w:rFonts w:hint="eastAsia"/>
        </w:rPr>
        <w:t>横断幕等掲出</w:t>
      </w:r>
      <w:r>
        <w:rPr>
          <w:rFonts w:hint="eastAsia"/>
        </w:rPr>
        <w:t>管理のために利用いたします。その他の個人情報の取扱いにつきましては、弊社プライバシーポリシーをご参照ください（</w:t>
      </w:r>
      <w:hyperlink r:id="rId7" w:history="1">
        <w:r w:rsidRPr="005D1904">
          <w:rPr>
            <w:rStyle w:val="a4"/>
          </w:rPr>
          <w:t>https://www.avispa.co.jp/privacy_policy</w:t>
        </w:r>
      </w:hyperlink>
      <w:r>
        <w:rPr>
          <w:rFonts w:hint="eastAsia"/>
        </w:rPr>
        <w:t>）。</w:t>
      </w:r>
    </w:p>
    <w:p w14:paraId="6824B992" w14:textId="77777777" w:rsidR="00156FCA" w:rsidRPr="00B70051" w:rsidRDefault="00156FCA" w:rsidP="00156FCA">
      <w:pPr>
        <w:spacing w:line="200" w:lineRule="exact"/>
        <w:rPr>
          <w:sz w:val="24"/>
          <w:szCs w:val="28"/>
        </w:rPr>
      </w:pPr>
    </w:p>
    <w:tbl>
      <w:tblPr>
        <w:tblStyle w:val="a3"/>
        <w:tblW w:w="4248" w:type="dxa"/>
        <w:tblInd w:w="4253" w:type="dxa"/>
        <w:tblLook w:val="04A0" w:firstRow="1" w:lastRow="0" w:firstColumn="1" w:lastColumn="0" w:noHBand="0" w:noVBand="1"/>
      </w:tblPr>
      <w:tblGrid>
        <w:gridCol w:w="1320"/>
        <w:gridCol w:w="2928"/>
      </w:tblGrid>
      <w:tr w:rsidR="00156FCA" w:rsidRPr="00D84446" w14:paraId="0C897A96" w14:textId="77777777" w:rsidTr="00836062">
        <w:tc>
          <w:tcPr>
            <w:tcW w:w="4248" w:type="dxa"/>
            <w:gridSpan w:val="2"/>
          </w:tcPr>
          <w:p w14:paraId="63F01604" w14:textId="7E83D8F8" w:rsidR="00156FCA" w:rsidRPr="00D84446" w:rsidRDefault="0050447E" w:rsidP="00836062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アビスパ福岡</w:t>
            </w:r>
            <w:r w:rsidR="00156FCA">
              <w:rPr>
                <w:rFonts w:hint="eastAsia"/>
                <w:sz w:val="24"/>
                <w:szCs w:val="28"/>
              </w:rPr>
              <w:t>使用欄</w:t>
            </w:r>
          </w:p>
        </w:tc>
      </w:tr>
      <w:tr w:rsidR="00156FCA" w:rsidRPr="00D84446" w14:paraId="7326E335" w14:textId="77777777" w:rsidTr="00836062">
        <w:tc>
          <w:tcPr>
            <w:tcW w:w="1320" w:type="dxa"/>
          </w:tcPr>
          <w:p w14:paraId="11308BE2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承認可否</w:t>
            </w:r>
          </w:p>
        </w:tc>
        <w:tc>
          <w:tcPr>
            <w:tcW w:w="2928" w:type="dxa"/>
          </w:tcPr>
          <w:p w14:paraId="0E732A35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4F52FB98" w14:textId="77777777" w:rsidTr="00836062">
        <w:tc>
          <w:tcPr>
            <w:tcW w:w="1320" w:type="dxa"/>
          </w:tcPr>
          <w:p w14:paraId="35E74BAF" w14:textId="77777777" w:rsidR="00156FCA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承認番号</w:t>
            </w:r>
          </w:p>
        </w:tc>
        <w:tc>
          <w:tcPr>
            <w:tcW w:w="2928" w:type="dxa"/>
          </w:tcPr>
          <w:p w14:paraId="054F53EA" w14:textId="77777777" w:rsidR="00156FCA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7DD7325C" w14:textId="77777777" w:rsidR="007626BE" w:rsidRDefault="007626BE"/>
    <w:sectPr w:rsidR="007626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A162" w14:textId="77777777" w:rsidR="001550B2" w:rsidRDefault="001550B2" w:rsidP="0050447E">
      <w:r>
        <w:separator/>
      </w:r>
    </w:p>
  </w:endnote>
  <w:endnote w:type="continuationSeparator" w:id="0">
    <w:p w14:paraId="4316AE85" w14:textId="77777777" w:rsidR="001550B2" w:rsidRDefault="001550B2" w:rsidP="0050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2073" w14:textId="77777777" w:rsidR="001550B2" w:rsidRDefault="001550B2" w:rsidP="0050447E">
      <w:r>
        <w:separator/>
      </w:r>
    </w:p>
  </w:footnote>
  <w:footnote w:type="continuationSeparator" w:id="0">
    <w:p w14:paraId="2397C80A" w14:textId="77777777" w:rsidR="001550B2" w:rsidRDefault="001550B2" w:rsidP="0050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4724"/>
    <w:multiLevelType w:val="hybridMultilevel"/>
    <w:tmpl w:val="6FEC0ECC"/>
    <w:lvl w:ilvl="0" w:tplc="C2942D2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76A5B"/>
    <w:multiLevelType w:val="hybridMultilevel"/>
    <w:tmpl w:val="1D242F20"/>
    <w:lvl w:ilvl="0" w:tplc="2256A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0922894">
    <w:abstractNumId w:val="0"/>
  </w:num>
  <w:num w:numId="2" w16cid:durableId="39139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A"/>
    <w:rsid w:val="000716AF"/>
    <w:rsid w:val="0014109F"/>
    <w:rsid w:val="001550B2"/>
    <w:rsid w:val="00156FCA"/>
    <w:rsid w:val="00207D59"/>
    <w:rsid w:val="004D20B9"/>
    <w:rsid w:val="0050447E"/>
    <w:rsid w:val="007355FE"/>
    <w:rsid w:val="007626BE"/>
    <w:rsid w:val="00882E71"/>
    <w:rsid w:val="009A7E8A"/>
    <w:rsid w:val="009B0FD2"/>
    <w:rsid w:val="00CB45B5"/>
    <w:rsid w:val="00F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89765"/>
  <w15:chartTrackingRefBased/>
  <w15:docId w15:val="{58C5719D-5902-4A4A-9D51-AB3E9330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FC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6FC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0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447E"/>
  </w:style>
  <w:style w:type="paragraph" w:styleId="a8">
    <w:name w:val="footer"/>
    <w:basedOn w:val="a"/>
    <w:link w:val="a9"/>
    <w:uiPriority w:val="99"/>
    <w:unhideWhenUsed/>
    <w:rsid w:val="005044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vispa.co.jp/privacy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kin@avispa.co.jp</dc:creator>
  <cp:keywords/>
  <dc:description/>
  <cp:lastModifiedBy>kin@avispa.co.jp</cp:lastModifiedBy>
  <cp:revision>2</cp:revision>
  <dcterms:created xsi:type="dcterms:W3CDTF">2026-02-02T08:04:00Z</dcterms:created>
  <dcterms:modified xsi:type="dcterms:W3CDTF">2026-02-02T08:04:00Z</dcterms:modified>
</cp:coreProperties>
</file>